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723E5" w14:textId="7263E435" w:rsidR="00234AD4" w:rsidRPr="00CA4540" w:rsidRDefault="0052085F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Nr sprawy: </w:t>
      </w:r>
      <w:r w:rsidR="00234AD4" w:rsidRPr="00CA4540">
        <w:rPr>
          <w:rFonts w:ascii="Garamond" w:eastAsia="Times New Roman" w:hAnsi="Garamond" w:cs="Times New Roman"/>
          <w:lang w:eastAsia="pl-PL"/>
        </w:rPr>
        <w:t>D</w:t>
      </w:r>
      <w:r>
        <w:rPr>
          <w:rFonts w:ascii="Garamond" w:eastAsia="Times New Roman" w:hAnsi="Garamond" w:cs="Times New Roman"/>
          <w:lang w:eastAsia="pl-PL"/>
        </w:rPr>
        <w:t>FP.271.81</w:t>
      </w:r>
      <w:r w:rsidR="00865D41">
        <w:rPr>
          <w:rFonts w:ascii="Garamond" w:eastAsia="Times New Roman" w:hAnsi="Garamond" w:cs="Times New Roman"/>
          <w:lang w:eastAsia="pl-PL"/>
        </w:rPr>
        <w:t>.2021</w:t>
      </w:r>
      <w:r w:rsidR="00631946">
        <w:rPr>
          <w:rFonts w:ascii="Garamond" w:eastAsia="Times New Roman" w:hAnsi="Garamond" w:cs="Times New Roman"/>
          <w:lang w:eastAsia="pl-PL"/>
        </w:rPr>
        <w:t>.</w:t>
      </w:r>
      <w:r w:rsidR="0021639B">
        <w:rPr>
          <w:rFonts w:ascii="Garamond" w:eastAsia="Times New Roman" w:hAnsi="Garamond" w:cs="Times New Roman"/>
          <w:lang w:eastAsia="pl-PL"/>
        </w:rPr>
        <w:t>KK</w:t>
      </w:r>
      <w:r w:rsidR="0021639B">
        <w:rPr>
          <w:rFonts w:ascii="Garamond" w:eastAsia="Times New Roman" w:hAnsi="Garamond" w:cs="Times New Roman"/>
          <w:lang w:eastAsia="pl-PL"/>
        </w:rPr>
        <w:tab/>
      </w:r>
      <w:r w:rsidR="0021639B">
        <w:rPr>
          <w:rFonts w:ascii="Garamond" w:eastAsia="Times New Roman" w:hAnsi="Garamond" w:cs="Times New Roman"/>
          <w:lang w:eastAsia="pl-PL"/>
        </w:rPr>
        <w:tab/>
        <w:t xml:space="preserve">Kraków, </w:t>
      </w:r>
      <w:r>
        <w:rPr>
          <w:rFonts w:ascii="Garamond" w:eastAsia="Times New Roman" w:hAnsi="Garamond" w:cs="Times New Roman"/>
          <w:lang w:eastAsia="pl-PL"/>
        </w:rPr>
        <w:t>12.10</w:t>
      </w:r>
      <w:r w:rsidR="00A30432">
        <w:rPr>
          <w:rFonts w:ascii="Garamond" w:eastAsia="Times New Roman" w:hAnsi="Garamond" w:cs="Times New Roman"/>
          <w:lang w:eastAsia="pl-PL"/>
        </w:rPr>
        <w:t xml:space="preserve">.2021 </w:t>
      </w:r>
      <w:r w:rsidR="00234AD4" w:rsidRPr="00CA4540">
        <w:rPr>
          <w:rFonts w:ascii="Garamond" w:eastAsia="Times New Roman" w:hAnsi="Garamond" w:cs="Times New Roman"/>
          <w:lang w:eastAsia="pl-PL"/>
        </w:rPr>
        <w:t xml:space="preserve">r. </w:t>
      </w:r>
    </w:p>
    <w:p w14:paraId="7568CC73" w14:textId="77777777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</w:p>
    <w:p w14:paraId="507843D3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5F00E48C" w14:textId="562E7E23" w:rsidR="00CA4540" w:rsidRPr="00CA4540" w:rsidRDefault="00234AD4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CA4540">
        <w:rPr>
          <w:rFonts w:ascii="Garamond" w:eastAsia="Times New Roman" w:hAnsi="Garamond" w:cs="Times New Roman"/>
          <w:b/>
          <w:lang w:eastAsia="pl-PL"/>
        </w:rPr>
        <w:t>Informacja z otwarcia ofert</w:t>
      </w:r>
      <w:r w:rsidR="00823C08" w:rsidRPr="00CA4540">
        <w:rPr>
          <w:rFonts w:ascii="Garamond" w:eastAsia="Times New Roman" w:hAnsi="Garamond" w:cs="Times New Roman"/>
          <w:b/>
          <w:lang w:eastAsia="pl-PL"/>
        </w:rPr>
        <w:t xml:space="preserve"> w postępowaniu </w:t>
      </w:r>
    </w:p>
    <w:p w14:paraId="3F6FE9F5" w14:textId="77777777" w:rsidR="0052085F" w:rsidRDefault="00B22556" w:rsidP="0052085F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B22556">
        <w:rPr>
          <w:rFonts w:ascii="Garamond" w:eastAsia="Times New Roman" w:hAnsi="Garamond" w:cs="Times New Roman"/>
          <w:b/>
          <w:lang w:eastAsia="pl-PL"/>
        </w:rPr>
        <w:t xml:space="preserve">na </w:t>
      </w:r>
      <w:r w:rsidR="0052085F">
        <w:rPr>
          <w:rFonts w:ascii="Garamond" w:eastAsia="Times New Roman" w:hAnsi="Garamond" w:cs="Times New Roman"/>
          <w:b/>
          <w:lang w:eastAsia="pl-PL"/>
        </w:rPr>
        <w:t>dostawę</w:t>
      </w:r>
      <w:r w:rsidR="0052085F" w:rsidRPr="0052085F">
        <w:rPr>
          <w:rFonts w:ascii="Garamond" w:eastAsia="Times New Roman" w:hAnsi="Garamond" w:cs="Times New Roman"/>
          <w:b/>
          <w:lang w:eastAsia="pl-PL"/>
        </w:rPr>
        <w:t xml:space="preserve"> produktów leczniczych, produktów leczniczych z importu docelowego, wyrobów medycznych, dietetycznych środków specjalnego przeznaczenia medycznego </w:t>
      </w:r>
    </w:p>
    <w:p w14:paraId="73EB3E91" w14:textId="5BC8F415" w:rsidR="00BB67D9" w:rsidRDefault="0052085F" w:rsidP="0052085F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52085F">
        <w:rPr>
          <w:rFonts w:ascii="Garamond" w:eastAsia="Times New Roman" w:hAnsi="Garamond" w:cs="Times New Roman"/>
          <w:b/>
          <w:lang w:eastAsia="pl-PL"/>
        </w:rPr>
        <w:t>do Apteki Szpitala Uniwersyteckiego w Krakowie.</w:t>
      </w:r>
    </w:p>
    <w:p w14:paraId="4748B4B4" w14:textId="77777777" w:rsidR="0074630E" w:rsidRDefault="0074630E" w:rsidP="0052085F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</w:p>
    <w:p w14:paraId="35F5F03B" w14:textId="08BB8713" w:rsidR="00234AD4" w:rsidRDefault="00F238E5" w:rsidP="00B22556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F238E5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B22556" w:rsidRPr="00B22556">
        <w:rPr>
          <w:rFonts w:ascii="Garamond" w:eastAsia="Times New Roman" w:hAnsi="Garamond" w:cs="Times New Roman"/>
          <w:lang w:eastAsia="pl-PL"/>
        </w:rPr>
        <w:t>(zgodnie z art. 222 ust. 5 ustawy</w:t>
      </w:r>
      <w:r w:rsidR="000E521F">
        <w:rPr>
          <w:rFonts w:ascii="Garamond" w:eastAsia="Times New Roman" w:hAnsi="Garamond" w:cs="Times New Roman"/>
          <w:lang w:eastAsia="pl-PL"/>
        </w:rPr>
        <w:t xml:space="preserve"> </w:t>
      </w:r>
      <w:r w:rsidR="000E521F" w:rsidRPr="000E521F">
        <w:rPr>
          <w:rFonts w:ascii="Garamond" w:eastAsia="Times New Roman" w:hAnsi="Garamond" w:cs="Times New Roman"/>
          <w:lang w:eastAsia="pl-PL"/>
        </w:rPr>
        <w:t xml:space="preserve">z dnia 11 września 2019 r. </w:t>
      </w:r>
      <w:r w:rsidR="00B22556" w:rsidRPr="00B22556">
        <w:rPr>
          <w:rFonts w:ascii="Garamond" w:eastAsia="Times New Roman" w:hAnsi="Garamond" w:cs="Times New Roman"/>
          <w:lang w:eastAsia="pl-PL"/>
        </w:rPr>
        <w:t>Prawo zamówień publicznych)</w:t>
      </w:r>
      <w:r w:rsidR="00B22556" w:rsidRPr="00B22556">
        <w:rPr>
          <w:rFonts w:ascii="Garamond" w:eastAsia="Times New Roman" w:hAnsi="Garamond" w:cs="Times New Roman"/>
          <w:lang w:eastAsia="pl-PL"/>
        </w:rPr>
        <w:tab/>
      </w:r>
    </w:p>
    <w:p w14:paraId="0A7CA673" w14:textId="4B492685" w:rsidR="00B22556" w:rsidRDefault="00B22556" w:rsidP="00B22556">
      <w:pPr>
        <w:widowControl/>
        <w:jc w:val="center"/>
        <w:rPr>
          <w:rFonts w:ascii="Garamond" w:eastAsia="Times New Roman" w:hAnsi="Garamond" w:cs="Times New Roman"/>
          <w:i/>
          <w:lang w:eastAsia="pl-PL"/>
        </w:rPr>
      </w:pPr>
    </w:p>
    <w:p w14:paraId="5057A0F2" w14:textId="77777777" w:rsidR="0074630E" w:rsidRPr="00CA4540" w:rsidRDefault="0074630E" w:rsidP="00B22556">
      <w:pPr>
        <w:widowControl/>
        <w:jc w:val="center"/>
        <w:rPr>
          <w:rFonts w:ascii="Garamond" w:eastAsia="Times New Roman" w:hAnsi="Garamond" w:cs="Times New Roman"/>
          <w:i/>
          <w:lang w:eastAsia="pl-PL"/>
        </w:rPr>
      </w:pPr>
    </w:p>
    <w:tbl>
      <w:tblPr>
        <w:tblW w:w="8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5125"/>
        <w:gridCol w:w="2824"/>
      </w:tblGrid>
      <w:tr w:rsidR="00234AD4" w:rsidRPr="00CA4540" w14:paraId="0756B739" w14:textId="77777777" w:rsidTr="00F718D3">
        <w:trPr>
          <w:trHeight w:val="26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DDD4D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B2F5" w14:textId="77777777" w:rsidR="00234AD4" w:rsidRPr="00CA4540" w:rsidRDefault="00234AD4" w:rsidP="00234AD4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12EA1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52085F" w:rsidRPr="00CA4540" w14:paraId="2F4BD45D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5417FFEB" w14:textId="1CB79137" w:rsidR="0052085F" w:rsidRPr="00CA4540" w:rsidRDefault="003224B5" w:rsidP="00FE14A9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1. 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15EB8DD4" w14:textId="77777777" w:rsidR="003224B5" w:rsidRPr="003224B5" w:rsidRDefault="003224B5" w:rsidP="003224B5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3224B5">
              <w:rPr>
                <w:rFonts w:ascii="Garamond" w:eastAsia="Times New Roman" w:hAnsi="Garamond" w:cs="Times New Roman"/>
                <w:lang w:eastAsia="pl-PL"/>
              </w:rPr>
              <w:t>InPharm</w:t>
            </w:r>
            <w:proofErr w:type="spellEnd"/>
            <w:r w:rsidRPr="003224B5">
              <w:rPr>
                <w:rFonts w:ascii="Garamond" w:eastAsia="Times New Roman" w:hAnsi="Garamond" w:cs="Times New Roman"/>
                <w:lang w:eastAsia="pl-PL"/>
              </w:rPr>
              <w:t xml:space="preserve"> Sp. z o.o.</w:t>
            </w:r>
          </w:p>
          <w:p w14:paraId="63DFE36B" w14:textId="370B0898" w:rsidR="003224B5" w:rsidRPr="003224B5" w:rsidRDefault="003224B5" w:rsidP="003224B5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Strumykowa 28/11, </w:t>
            </w:r>
            <w:r w:rsidRPr="003224B5">
              <w:rPr>
                <w:rFonts w:ascii="Garamond" w:eastAsia="Times New Roman" w:hAnsi="Garamond" w:cs="Times New Roman"/>
                <w:lang w:eastAsia="pl-PL"/>
              </w:rPr>
              <w:t>03-138 Warszawa</w:t>
            </w:r>
          </w:p>
          <w:p w14:paraId="37C1A9DF" w14:textId="5C10EED9" w:rsidR="003224B5" w:rsidRPr="00653B57" w:rsidRDefault="004A1453" w:rsidP="003224B5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adres</w:t>
            </w:r>
            <w:r w:rsidR="003224B5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="003224B5" w:rsidRPr="003224B5">
              <w:rPr>
                <w:rFonts w:ascii="Garamond" w:eastAsia="Times New Roman" w:hAnsi="Garamond" w:cs="Times New Roman"/>
                <w:lang w:eastAsia="pl-PL"/>
              </w:rPr>
              <w:t>do kore</w:t>
            </w:r>
            <w:r w:rsidR="003224B5">
              <w:rPr>
                <w:rFonts w:ascii="Garamond" w:eastAsia="Times New Roman" w:hAnsi="Garamond" w:cs="Times New Roman"/>
                <w:lang w:eastAsia="pl-PL"/>
              </w:rPr>
              <w:t xml:space="preserve">spondencji: ul. Chełmżyńska 249, </w:t>
            </w:r>
            <w:r w:rsidR="003224B5" w:rsidRPr="003224B5">
              <w:rPr>
                <w:rFonts w:ascii="Garamond" w:eastAsia="Times New Roman" w:hAnsi="Garamond" w:cs="Times New Roman"/>
                <w:lang w:eastAsia="pl-PL"/>
              </w:rPr>
              <w:t>04-458 Warszawa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B9E9F23" w14:textId="7925C18E" w:rsidR="0052085F" w:rsidRDefault="003224B5" w:rsidP="00FE14A9">
            <w:pPr>
              <w:widowControl/>
              <w:spacing w:line="276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7 – 12 187,80 zł</w:t>
            </w:r>
          </w:p>
        </w:tc>
      </w:tr>
      <w:tr w:rsidR="0052085F" w:rsidRPr="00CA4540" w14:paraId="03092984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4F07EC34" w14:textId="160784F2" w:rsidR="0052085F" w:rsidRPr="00CA4540" w:rsidRDefault="00BB1155" w:rsidP="00FE14A9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238F11D8" w14:textId="77777777" w:rsidR="00BB1155" w:rsidRPr="00BB1155" w:rsidRDefault="00BB1155" w:rsidP="00BB1155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BB1155">
              <w:rPr>
                <w:rFonts w:ascii="Garamond" w:eastAsia="Times New Roman" w:hAnsi="Garamond" w:cs="Times New Roman"/>
                <w:lang w:eastAsia="pl-PL"/>
              </w:rPr>
              <w:t>ASCLEPIOS S.A.</w:t>
            </w:r>
          </w:p>
          <w:p w14:paraId="7DFD6872" w14:textId="439059EF" w:rsidR="00BB1155" w:rsidRPr="00653B57" w:rsidRDefault="00BB1155" w:rsidP="00BB1155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BB1155">
              <w:rPr>
                <w:rFonts w:ascii="Garamond" w:eastAsia="Times New Roman" w:hAnsi="Garamond" w:cs="Times New Roman"/>
                <w:lang w:eastAsia="pl-PL"/>
              </w:rPr>
              <w:t xml:space="preserve">ul. </w:t>
            </w:r>
            <w:proofErr w:type="spellStart"/>
            <w:r w:rsidRPr="00BB1155">
              <w:rPr>
                <w:rFonts w:ascii="Garamond" w:eastAsia="Times New Roman" w:hAnsi="Garamond" w:cs="Times New Roman"/>
                <w:lang w:eastAsia="pl-PL"/>
              </w:rPr>
              <w:t>Hubska</w:t>
            </w:r>
            <w:proofErr w:type="spellEnd"/>
            <w:r w:rsidRPr="00BB1155">
              <w:rPr>
                <w:rFonts w:ascii="Garamond" w:eastAsia="Times New Roman" w:hAnsi="Garamond" w:cs="Times New Roman"/>
                <w:lang w:eastAsia="pl-PL"/>
              </w:rPr>
              <w:t xml:space="preserve"> 44; 50-502 Wrocław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41C8B47" w14:textId="5F7DE2BE" w:rsidR="00BB1155" w:rsidRPr="00BB1155" w:rsidRDefault="00BB1155" w:rsidP="00BB1155">
            <w:pPr>
              <w:widowControl/>
              <w:spacing w:line="276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2 - </w:t>
            </w:r>
            <w:r w:rsidRPr="00BB1155">
              <w:rPr>
                <w:rFonts w:ascii="Garamond" w:eastAsia="Times New Roman" w:hAnsi="Garamond" w:cs="Times New Roman"/>
                <w:lang w:eastAsia="pl-PL"/>
              </w:rPr>
              <w:t>94 705,20 zł</w:t>
            </w:r>
          </w:p>
          <w:p w14:paraId="1DE54B53" w14:textId="63A5FBBD" w:rsidR="00BB1155" w:rsidRPr="00BB1155" w:rsidRDefault="00BB1155" w:rsidP="00BB1155">
            <w:pPr>
              <w:widowControl/>
              <w:spacing w:line="276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5 - </w:t>
            </w:r>
            <w:r w:rsidRPr="00BB1155">
              <w:rPr>
                <w:rFonts w:ascii="Garamond" w:eastAsia="Times New Roman" w:hAnsi="Garamond" w:cs="Times New Roman"/>
                <w:lang w:eastAsia="pl-PL"/>
              </w:rPr>
              <w:t>205 512,00 zł</w:t>
            </w:r>
          </w:p>
          <w:p w14:paraId="661BBDEF" w14:textId="147148C3" w:rsidR="00BB1155" w:rsidRPr="00BB1155" w:rsidRDefault="00BB1155" w:rsidP="00BB1155">
            <w:pPr>
              <w:widowControl/>
              <w:spacing w:line="276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7 - </w:t>
            </w:r>
            <w:r w:rsidRPr="00BB1155">
              <w:rPr>
                <w:rFonts w:ascii="Garamond" w:eastAsia="Times New Roman" w:hAnsi="Garamond" w:cs="Times New Roman"/>
                <w:lang w:eastAsia="pl-PL"/>
              </w:rPr>
              <w:t>14 682,60 zł</w:t>
            </w:r>
          </w:p>
          <w:p w14:paraId="5F5D7283" w14:textId="0E1BF8C6" w:rsidR="00BB1155" w:rsidRPr="00BB1155" w:rsidRDefault="00BB1155" w:rsidP="00BB1155">
            <w:pPr>
              <w:widowControl/>
              <w:spacing w:line="276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12 - </w:t>
            </w:r>
            <w:r w:rsidRPr="00BB1155">
              <w:rPr>
                <w:rFonts w:ascii="Garamond" w:eastAsia="Times New Roman" w:hAnsi="Garamond" w:cs="Times New Roman"/>
                <w:lang w:eastAsia="pl-PL"/>
              </w:rPr>
              <w:t>345 000,00 zł</w:t>
            </w:r>
          </w:p>
          <w:p w14:paraId="7D9CCA48" w14:textId="1C2A607A" w:rsidR="0052085F" w:rsidRDefault="00BB1155" w:rsidP="00BB1155">
            <w:pPr>
              <w:widowControl/>
              <w:spacing w:line="276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13 - </w:t>
            </w:r>
            <w:r w:rsidRPr="00BB1155">
              <w:rPr>
                <w:rFonts w:ascii="Garamond" w:eastAsia="Times New Roman" w:hAnsi="Garamond" w:cs="Times New Roman"/>
                <w:lang w:eastAsia="pl-PL"/>
              </w:rPr>
              <w:t>544 310,00 zł</w:t>
            </w:r>
          </w:p>
        </w:tc>
      </w:tr>
      <w:tr w:rsidR="0052085F" w:rsidRPr="00CA4540" w14:paraId="22049063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30095A49" w14:textId="17C16C49" w:rsidR="0052085F" w:rsidRPr="00CA4540" w:rsidRDefault="00BB1155" w:rsidP="00FE14A9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586B9BE4" w14:textId="77777777" w:rsidR="00BB1155" w:rsidRPr="00BB1155" w:rsidRDefault="00BB1155" w:rsidP="00BB1155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BB1155">
              <w:rPr>
                <w:rFonts w:ascii="Garamond" w:eastAsia="Times New Roman" w:hAnsi="Garamond" w:cs="Times New Roman"/>
                <w:lang w:eastAsia="pl-PL"/>
              </w:rPr>
              <w:t>Urtica Sp. z o.o.</w:t>
            </w:r>
          </w:p>
          <w:p w14:paraId="71D97B88" w14:textId="5B368450" w:rsidR="00BB1155" w:rsidRPr="00653B57" w:rsidRDefault="00BB1155" w:rsidP="00BB1155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BB1155">
              <w:rPr>
                <w:rFonts w:ascii="Garamond" w:eastAsia="Times New Roman" w:hAnsi="Garamond" w:cs="Times New Roman"/>
                <w:lang w:eastAsia="pl-PL"/>
              </w:rPr>
              <w:t>ul. Krzemieniecka 120; 54-613 Wrocław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5D5FEA91" w14:textId="1B93F4C6" w:rsidR="00BB1155" w:rsidRPr="00BB1155" w:rsidRDefault="00BB1155" w:rsidP="00BB1155">
            <w:pPr>
              <w:widowControl/>
              <w:spacing w:line="276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3 - </w:t>
            </w:r>
            <w:r w:rsidRPr="00BB1155">
              <w:rPr>
                <w:rFonts w:ascii="Garamond" w:eastAsia="Times New Roman" w:hAnsi="Garamond" w:cs="Times New Roman"/>
                <w:lang w:eastAsia="pl-PL"/>
              </w:rPr>
              <w:t>1 134 000,00 zł</w:t>
            </w:r>
          </w:p>
          <w:p w14:paraId="51A47600" w14:textId="744FBBB5" w:rsidR="00BB1155" w:rsidRPr="00BB1155" w:rsidRDefault="00BB1155" w:rsidP="00BB1155">
            <w:pPr>
              <w:widowControl/>
              <w:spacing w:line="276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4 - </w:t>
            </w:r>
            <w:r w:rsidRPr="00BB1155">
              <w:rPr>
                <w:rFonts w:ascii="Garamond" w:eastAsia="Times New Roman" w:hAnsi="Garamond" w:cs="Times New Roman"/>
                <w:lang w:eastAsia="pl-PL"/>
              </w:rPr>
              <w:t>4 412,70 zł</w:t>
            </w:r>
          </w:p>
          <w:p w14:paraId="66A2C0E5" w14:textId="1628F7C9" w:rsidR="00BB1155" w:rsidRPr="00BB1155" w:rsidRDefault="00BB1155" w:rsidP="00BB1155">
            <w:pPr>
              <w:widowControl/>
              <w:spacing w:line="276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5 - </w:t>
            </w:r>
            <w:r w:rsidRPr="00BB1155">
              <w:rPr>
                <w:rFonts w:ascii="Garamond" w:eastAsia="Times New Roman" w:hAnsi="Garamond" w:cs="Times New Roman"/>
                <w:lang w:eastAsia="pl-PL"/>
              </w:rPr>
              <w:t>206 076,00 zł</w:t>
            </w:r>
          </w:p>
          <w:p w14:paraId="7D8230E1" w14:textId="371F2749" w:rsidR="00BB1155" w:rsidRPr="00BB1155" w:rsidRDefault="00BB1155" w:rsidP="00BB1155">
            <w:pPr>
              <w:widowControl/>
              <w:spacing w:line="276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6 - </w:t>
            </w:r>
            <w:r w:rsidRPr="00BB1155">
              <w:rPr>
                <w:rFonts w:ascii="Garamond" w:eastAsia="Times New Roman" w:hAnsi="Garamond" w:cs="Times New Roman"/>
                <w:lang w:eastAsia="pl-PL"/>
              </w:rPr>
              <w:t>13 440,60 zł</w:t>
            </w:r>
          </w:p>
          <w:p w14:paraId="6248E250" w14:textId="7E584A91" w:rsidR="00BB1155" w:rsidRPr="00BB1155" w:rsidRDefault="00BB1155" w:rsidP="00BB1155">
            <w:pPr>
              <w:widowControl/>
              <w:spacing w:line="276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8 - </w:t>
            </w:r>
            <w:r w:rsidRPr="00BB1155">
              <w:rPr>
                <w:rFonts w:ascii="Garamond" w:eastAsia="Times New Roman" w:hAnsi="Garamond" w:cs="Times New Roman"/>
                <w:lang w:eastAsia="pl-PL"/>
              </w:rPr>
              <w:t>116 251,20 zł</w:t>
            </w:r>
          </w:p>
          <w:p w14:paraId="3FD248A0" w14:textId="1C958360" w:rsidR="00BB1155" w:rsidRPr="00BB1155" w:rsidRDefault="00BB1155" w:rsidP="00BB1155">
            <w:pPr>
              <w:widowControl/>
              <w:spacing w:line="276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9 - </w:t>
            </w:r>
            <w:r w:rsidRPr="00BB1155">
              <w:rPr>
                <w:rFonts w:ascii="Garamond" w:eastAsia="Times New Roman" w:hAnsi="Garamond" w:cs="Times New Roman"/>
                <w:lang w:eastAsia="pl-PL"/>
              </w:rPr>
              <w:t>1 082 504,00 zł</w:t>
            </w:r>
          </w:p>
          <w:p w14:paraId="04128E4B" w14:textId="3C7A6A92" w:rsidR="00BB1155" w:rsidRPr="00BB1155" w:rsidRDefault="00BB1155" w:rsidP="00BB1155">
            <w:pPr>
              <w:widowControl/>
              <w:spacing w:line="276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10 - </w:t>
            </w:r>
            <w:r w:rsidRPr="00BB1155">
              <w:rPr>
                <w:rFonts w:ascii="Garamond" w:eastAsia="Times New Roman" w:hAnsi="Garamond" w:cs="Times New Roman"/>
                <w:lang w:eastAsia="pl-PL"/>
              </w:rPr>
              <w:t>1 336 640,00 zł</w:t>
            </w:r>
          </w:p>
          <w:p w14:paraId="55B1BD98" w14:textId="342392A6" w:rsidR="00BB1155" w:rsidRPr="00BB1155" w:rsidRDefault="00BB1155" w:rsidP="00BB1155">
            <w:pPr>
              <w:widowControl/>
              <w:spacing w:line="276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11 - </w:t>
            </w:r>
            <w:r w:rsidRPr="00BB1155">
              <w:rPr>
                <w:rFonts w:ascii="Garamond" w:eastAsia="Times New Roman" w:hAnsi="Garamond" w:cs="Times New Roman"/>
                <w:lang w:eastAsia="pl-PL"/>
              </w:rPr>
              <w:t>18 318,00 zł</w:t>
            </w:r>
          </w:p>
          <w:p w14:paraId="45AC4B3B" w14:textId="544465AA" w:rsidR="00BB1155" w:rsidRPr="00BB1155" w:rsidRDefault="00BB1155" w:rsidP="00BB1155">
            <w:pPr>
              <w:widowControl/>
              <w:spacing w:line="276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13 - </w:t>
            </w:r>
            <w:r w:rsidRPr="00BB1155">
              <w:rPr>
                <w:rFonts w:ascii="Garamond" w:eastAsia="Times New Roman" w:hAnsi="Garamond" w:cs="Times New Roman"/>
                <w:lang w:eastAsia="pl-PL"/>
              </w:rPr>
              <w:t>515 160,00 zł</w:t>
            </w:r>
          </w:p>
          <w:p w14:paraId="09658244" w14:textId="4759127F" w:rsidR="00BB1155" w:rsidRPr="00BB1155" w:rsidRDefault="00BB1155" w:rsidP="00BB1155">
            <w:pPr>
              <w:widowControl/>
              <w:spacing w:line="276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14 - </w:t>
            </w:r>
            <w:r w:rsidRPr="00BB1155">
              <w:rPr>
                <w:rFonts w:ascii="Garamond" w:eastAsia="Times New Roman" w:hAnsi="Garamond" w:cs="Times New Roman"/>
                <w:lang w:eastAsia="pl-PL"/>
              </w:rPr>
              <w:t>122 220,00 zł</w:t>
            </w:r>
          </w:p>
          <w:p w14:paraId="281D5A0F" w14:textId="6126FA67" w:rsidR="00BB1155" w:rsidRPr="00BB1155" w:rsidRDefault="00BB1155" w:rsidP="00BB1155">
            <w:pPr>
              <w:widowControl/>
              <w:spacing w:line="276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19 - </w:t>
            </w:r>
            <w:r w:rsidRPr="00BB1155">
              <w:rPr>
                <w:rFonts w:ascii="Garamond" w:eastAsia="Times New Roman" w:hAnsi="Garamond" w:cs="Times New Roman"/>
                <w:lang w:eastAsia="pl-PL"/>
              </w:rPr>
              <w:t>4 732,00 zł</w:t>
            </w:r>
          </w:p>
          <w:p w14:paraId="3F650884" w14:textId="494C251A" w:rsidR="0052085F" w:rsidRDefault="00BB1155" w:rsidP="00BB1155">
            <w:pPr>
              <w:widowControl/>
              <w:spacing w:line="276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20 - </w:t>
            </w:r>
            <w:r w:rsidRPr="00BB1155">
              <w:rPr>
                <w:rFonts w:ascii="Garamond" w:eastAsia="Times New Roman" w:hAnsi="Garamond" w:cs="Times New Roman"/>
                <w:lang w:eastAsia="pl-PL"/>
              </w:rPr>
              <w:t>4 164,00 zł</w:t>
            </w:r>
          </w:p>
        </w:tc>
      </w:tr>
      <w:tr w:rsidR="00825700" w:rsidRPr="00CA4540" w14:paraId="0A96A568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24BFCC5E" w14:textId="29CBE894" w:rsidR="00825700" w:rsidRPr="00CA4540" w:rsidRDefault="00825700" w:rsidP="00825700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4.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43B45305" w14:textId="77777777" w:rsidR="00825700" w:rsidRDefault="00825700" w:rsidP="00825700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Lohmann&amp;Rauscher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Polska Sp. z o. o. </w:t>
            </w:r>
          </w:p>
          <w:p w14:paraId="178F89CA" w14:textId="7BD915FC" w:rsidR="005D0F10" w:rsidRPr="006D7543" w:rsidRDefault="00825700" w:rsidP="004A145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Moniuszki 14; 95-200 Pabianice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755528D8" w14:textId="083E85C9" w:rsidR="005D0F10" w:rsidRPr="005D0F10" w:rsidRDefault="005D0F10" w:rsidP="005D0F10">
            <w:pPr>
              <w:widowControl/>
              <w:spacing w:line="276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</w:t>
            </w:r>
            <w:r w:rsidRPr="005D0F10">
              <w:rPr>
                <w:rFonts w:ascii="Garamond" w:eastAsia="Times New Roman" w:hAnsi="Garamond" w:cs="Times New Roman"/>
                <w:lang w:eastAsia="pl-PL"/>
              </w:rPr>
              <w:t xml:space="preserve">zęść 22 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- </w:t>
            </w:r>
            <w:r w:rsidRPr="005D0F10">
              <w:rPr>
                <w:rFonts w:ascii="Garamond" w:eastAsia="Times New Roman" w:hAnsi="Garamond" w:cs="Times New Roman"/>
                <w:lang w:eastAsia="pl-PL"/>
              </w:rPr>
              <w:t>33 297,12 zł</w:t>
            </w:r>
          </w:p>
          <w:p w14:paraId="78A5C580" w14:textId="775ACC90" w:rsidR="00825700" w:rsidRPr="00CA4540" w:rsidRDefault="005D0F10" w:rsidP="005D0F10">
            <w:pPr>
              <w:widowControl/>
              <w:spacing w:line="276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</w:t>
            </w:r>
            <w:r w:rsidRPr="005D0F10">
              <w:rPr>
                <w:rFonts w:ascii="Garamond" w:eastAsia="Times New Roman" w:hAnsi="Garamond" w:cs="Times New Roman"/>
                <w:lang w:eastAsia="pl-PL"/>
              </w:rPr>
              <w:t xml:space="preserve">zęść 23 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- </w:t>
            </w:r>
            <w:r w:rsidRPr="005D0F10">
              <w:rPr>
                <w:rFonts w:ascii="Garamond" w:eastAsia="Times New Roman" w:hAnsi="Garamond" w:cs="Times New Roman"/>
                <w:lang w:eastAsia="pl-PL"/>
              </w:rPr>
              <w:t>4 806,00 zł</w:t>
            </w:r>
          </w:p>
        </w:tc>
      </w:tr>
      <w:tr w:rsidR="00234AD4" w:rsidRPr="00CA4540" w14:paraId="1BD5E27D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50543B75" w14:textId="66F44DF1" w:rsidR="00234AD4" w:rsidRPr="00CA4540" w:rsidRDefault="00AB7B79" w:rsidP="00FE14A9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5.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54BBC1F8" w14:textId="339D4D6A" w:rsidR="00AB7B79" w:rsidRPr="00AB7B79" w:rsidRDefault="004A1453" w:rsidP="00AB7B79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PROFARM PS SP. z o. o. </w:t>
            </w:r>
            <w:r w:rsidR="00AB7B79" w:rsidRPr="00AB7B79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  <w:p w14:paraId="3C9DA2F2" w14:textId="53EF6773" w:rsidR="00AB7B79" w:rsidRPr="00CA4540" w:rsidRDefault="00AB7B79" w:rsidP="00AB7B79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AB7B79">
              <w:rPr>
                <w:rFonts w:ascii="Garamond" w:eastAsia="Times New Roman" w:hAnsi="Garamond" w:cs="Times New Roman"/>
                <w:lang w:eastAsia="pl-PL"/>
              </w:rPr>
              <w:t>ul. Słoneczna 96, 05-500 Stara Iwiczna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C1C1305" w14:textId="77777777" w:rsidR="00DC6D5D" w:rsidRDefault="00DC6D5D" w:rsidP="0052085F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</w:t>
            </w:r>
            <w:r w:rsidR="0052085F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zęść </w:t>
            </w:r>
            <w:r w:rsidR="00AB7B79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7 - </w:t>
            </w:r>
            <w:r w:rsidR="00AB7B79" w:rsidRPr="00AB7B79">
              <w:rPr>
                <w:rFonts w:ascii="Garamond" w:eastAsia="Times New Roman" w:hAnsi="Garamond" w:cs="Garamond"/>
                <w:color w:val="000000"/>
                <w:lang w:eastAsia="pl-PL"/>
              </w:rPr>
              <w:t>13 845,60 zł</w:t>
            </w:r>
          </w:p>
          <w:p w14:paraId="0680F223" w14:textId="75EBC2D0" w:rsidR="00AB7B79" w:rsidRPr="007A25C8" w:rsidRDefault="00AB7B79" w:rsidP="0052085F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16 - </w:t>
            </w:r>
            <w:r w:rsidRPr="00AB7B79">
              <w:rPr>
                <w:rFonts w:ascii="Garamond" w:eastAsia="Times New Roman" w:hAnsi="Garamond" w:cs="Garamond"/>
                <w:color w:val="000000"/>
                <w:lang w:eastAsia="pl-PL"/>
              </w:rPr>
              <w:t>77 851,80 zł</w:t>
            </w:r>
          </w:p>
        </w:tc>
      </w:tr>
      <w:tr w:rsidR="00AB7B79" w:rsidRPr="00CA4540" w14:paraId="51539246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47C2E0B9" w14:textId="3CC7BB35" w:rsidR="00AB7B79" w:rsidRPr="00CA4540" w:rsidRDefault="00343732" w:rsidP="00FE14A9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6.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2FF99095" w14:textId="77777777" w:rsidR="00343732" w:rsidRPr="00343732" w:rsidRDefault="00343732" w:rsidP="00343732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343732">
              <w:rPr>
                <w:rFonts w:ascii="Garamond" w:eastAsia="Times New Roman" w:hAnsi="Garamond" w:cs="Times New Roman"/>
                <w:lang w:eastAsia="pl-PL"/>
              </w:rPr>
              <w:t>Salus</w:t>
            </w:r>
            <w:proofErr w:type="spellEnd"/>
            <w:r w:rsidRPr="00343732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 w:rsidRPr="00343732">
              <w:rPr>
                <w:rFonts w:ascii="Garamond" w:eastAsia="Times New Roman" w:hAnsi="Garamond" w:cs="Times New Roman"/>
                <w:lang w:eastAsia="pl-PL"/>
              </w:rPr>
              <w:t>Interrnational</w:t>
            </w:r>
            <w:proofErr w:type="spellEnd"/>
            <w:r w:rsidRPr="00343732"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1DC585CC" w14:textId="77777777" w:rsidR="00AB7B79" w:rsidRDefault="00343732" w:rsidP="00343732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343732">
              <w:rPr>
                <w:rFonts w:ascii="Garamond" w:eastAsia="Times New Roman" w:hAnsi="Garamond" w:cs="Times New Roman"/>
                <w:lang w:eastAsia="pl-PL"/>
              </w:rPr>
              <w:t>ul. Pułaskiego 9; 40-273 Katowice</w:t>
            </w:r>
          </w:p>
          <w:p w14:paraId="1A33E8C9" w14:textId="22609B71" w:rsidR="00343732" w:rsidRDefault="00343732" w:rsidP="00343732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14:paraId="3028EE16" w14:textId="00C86468" w:rsidR="00343732" w:rsidRPr="00343732" w:rsidRDefault="00343732" w:rsidP="00343732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3 - </w:t>
            </w:r>
            <w:r w:rsidRPr="00343732">
              <w:rPr>
                <w:rFonts w:ascii="Garamond" w:eastAsia="Times New Roman" w:hAnsi="Garamond" w:cs="Garamond"/>
                <w:color w:val="000000"/>
                <w:lang w:eastAsia="pl-PL"/>
              </w:rPr>
              <w:t>1 136 625,00 zł</w:t>
            </w:r>
          </w:p>
          <w:p w14:paraId="5F2B2AA6" w14:textId="018DEEA2" w:rsidR="00343732" w:rsidRPr="00343732" w:rsidRDefault="00343732" w:rsidP="00343732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5 - </w:t>
            </w:r>
            <w:r w:rsidRPr="00343732">
              <w:rPr>
                <w:rFonts w:ascii="Garamond" w:eastAsia="Times New Roman" w:hAnsi="Garamond" w:cs="Garamond"/>
                <w:color w:val="000000"/>
                <w:lang w:eastAsia="pl-PL"/>
              </w:rPr>
              <w:t>203 571,00 zł</w:t>
            </w:r>
          </w:p>
          <w:p w14:paraId="4B4117A4" w14:textId="3B39BDFC" w:rsidR="00343732" w:rsidRPr="00343732" w:rsidRDefault="00343732" w:rsidP="00343732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7 - </w:t>
            </w:r>
            <w:r w:rsidRPr="00343732">
              <w:rPr>
                <w:rFonts w:ascii="Garamond" w:eastAsia="Times New Roman" w:hAnsi="Garamond" w:cs="Garamond"/>
                <w:color w:val="000000"/>
                <w:lang w:eastAsia="pl-PL"/>
              </w:rPr>
              <w:t>13 786,20 zł</w:t>
            </w:r>
          </w:p>
          <w:p w14:paraId="4F99F599" w14:textId="7A6A7964" w:rsidR="00343732" w:rsidRPr="00343732" w:rsidRDefault="00343732" w:rsidP="00343732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9 - </w:t>
            </w:r>
            <w:r w:rsidRPr="00343732">
              <w:rPr>
                <w:rFonts w:ascii="Garamond" w:eastAsia="Times New Roman" w:hAnsi="Garamond" w:cs="Garamond"/>
                <w:color w:val="000000"/>
                <w:lang w:eastAsia="pl-PL"/>
              </w:rPr>
              <w:t>1 081 554,00 zł</w:t>
            </w:r>
          </w:p>
          <w:p w14:paraId="3BB6456A" w14:textId="0030D36E" w:rsidR="00343732" w:rsidRPr="00343732" w:rsidRDefault="00343732" w:rsidP="00343732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10 - </w:t>
            </w:r>
            <w:r w:rsidRPr="00343732">
              <w:rPr>
                <w:rFonts w:ascii="Garamond" w:eastAsia="Times New Roman" w:hAnsi="Garamond" w:cs="Garamond"/>
                <w:color w:val="000000"/>
                <w:lang w:eastAsia="pl-PL"/>
              </w:rPr>
              <w:t>1 359 280,00 zł</w:t>
            </w:r>
          </w:p>
          <w:p w14:paraId="2700FB30" w14:textId="2155C893" w:rsidR="00343732" w:rsidRPr="00343732" w:rsidRDefault="00343732" w:rsidP="00343732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11 - </w:t>
            </w:r>
            <w:r w:rsidRPr="00343732">
              <w:rPr>
                <w:rFonts w:ascii="Garamond" w:eastAsia="Times New Roman" w:hAnsi="Garamond" w:cs="Garamond"/>
                <w:color w:val="000000"/>
                <w:lang w:eastAsia="pl-PL"/>
              </w:rPr>
              <w:t>18 426,00 zł</w:t>
            </w:r>
          </w:p>
          <w:p w14:paraId="2E9F0F10" w14:textId="6076AD4D" w:rsidR="00343732" w:rsidRPr="00343732" w:rsidRDefault="00343732" w:rsidP="00343732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13 - </w:t>
            </w:r>
            <w:r w:rsidRPr="00343732">
              <w:rPr>
                <w:rFonts w:ascii="Garamond" w:eastAsia="Times New Roman" w:hAnsi="Garamond" w:cs="Garamond"/>
                <w:color w:val="000000"/>
                <w:lang w:eastAsia="pl-PL"/>
              </w:rPr>
              <w:t>555 090,00 zł</w:t>
            </w:r>
          </w:p>
          <w:p w14:paraId="68D23272" w14:textId="69F5565B" w:rsidR="00343732" w:rsidRPr="00343732" w:rsidRDefault="00343732" w:rsidP="00343732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14 - </w:t>
            </w:r>
            <w:r w:rsidRPr="00343732">
              <w:rPr>
                <w:rFonts w:ascii="Garamond" w:eastAsia="Times New Roman" w:hAnsi="Garamond" w:cs="Garamond"/>
                <w:color w:val="000000"/>
                <w:lang w:eastAsia="pl-PL"/>
              </w:rPr>
              <w:t>81 990,00 zł</w:t>
            </w:r>
          </w:p>
          <w:p w14:paraId="27D9C46A" w14:textId="24D2EF5F" w:rsidR="00343732" w:rsidRPr="00343732" w:rsidRDefault="00343732" w:rsidP="00343732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16 - </w:t>
            </w:r>
            <w:r w:rsidRPr="00343732">
              <w:rPr>
                <w:rFonts w:ascii="Garamond" w:eastAsia="Times New Roman" w:hAnsi="Garamond" w:cs="Garamond"/>
                <w:color w:val="000000"/>
                <w:lang w:eastAsia="pl-PL"/>
              </w:rPr>
              <w:t>86 450,00 zł</w:t>
            </w:r>
          </w:p>
          <w:p w14:paraId="547616BF" w14:textId="4E82916D" w:rsidR="00AB7B79" w:rsidRDefault="00343732" w:rsidP="00343732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19 - </w:t>
            </w:r>
            <w:r w:rsidRPr="00343732">
              <w:rPr>
                <w:rFonts w:ascii="Garamond" w:eastAsia="Times New Roman" w:hAnsi="Garamond" w:cs="Garamond"/>
                <w:color w:val="000000"/>
                <w:lang w:eastAsia="pl-PL"/>
              </w:rPr>
              <w:t>4 765,00 zł</w:t>
            </w:r>
          </w:p>
        </w:tc>
      </w:tr>
      <w:tr w:rsidR="00AB7B79" w:rsidRPr="00CA4540" w14:paraId="754D38FF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2D7FBC54" w14:textId="63BBA530" w:rsidR="00AB7B79" w:rsidRPr="00CA4540" w:rsidRDefault="00FE5B5B" w:rsidP="00FE14A9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7.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5F84DEEB" w14:textId="77777777" w:rsidR="00F448E4" w:rsidRPr="00F448E4" w:rsidRDefault="00F448E4" w:rsidP="00F448E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F448E4">
              <w:rPr>
                <w:rFonts w:ascii="Garamond" w:eastAsia="Times New Roman" w:hAnsi="Garamond" w:cs="Times New Roman"/>
                <w:lang w:eastAsia="pl-PL"/>
              </w:rPr>
              <w:t>Delfarma</w:t>
            </w:r>
            <w:proofErr w:type="spellEnd"/>
            <w:r w:rsidRPr="00F448E4">
              <w:rPr>
                <w:rFonts w:ascii="Garamond" w:eastAsia="Times New Roman" w:hAnsi="Garamond" w:cs="Times New Roman"/>
                <w:lang w:eastAsia="pl-PL"/>
              </w:rPr>
              <w:t xml:space="preserve"> Sp. z o.o.</w:t>
            </w:r>
          </w:p>
          <w:p w14:paraId="1868A548" w14:textId="146C67D2" w:rsidR="00FE5B5B" w:rsidRDefault="00F448E4" w:rsidP="004A145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F448E4">
              <w:rPr>
                <w:rFonts w:ascii="Garamond" w:eastAsia="Times New Roman" w:hAnsi="Garamond" w:cs="Times New Roman"/>
                <w:lang w:eastAsia="pl-PL"/>
              </w:rPr>
              <w:t>ul</w:t>
            </w:r>
            <w:r w:rsidR="004A1453">
              <w:rPr>
                <w:rFonts w:ascii="Garamond" w:eastAsia="Times New Roman" w:hAnsi="Garamond" w:cs="Times New Roman"/>
                <w:lang w:eastAsia="pl-PL"/>
              </w:rPr>
              <w:t>. Św. Teresy od Dzieciątka Jezus</w:t>
            </w:r>
            <w:r w:rsidRPr="00F448E4">
              <w:rPr>
                <w:rFonts w:ascii="Garamond" w:eastAsia="Times New Roman" w:hAnsi="Garamond" w:cs="Times New Roman"/>
                <w:lang w:eastAsia="pl-PL"/>
              </w:rPr>
              <w:t xml:space="preserve"> 111, 91-222 Łódź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1996891" w14:textId="1D7212EB" w:rsidR="00AB7B79" w:rsidRDefault="00FE5B5B" w:rsidP="00FE5B5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7 - </w:t>
            </w:r>
            <w:r w:rsidRPr="00FE5B5B">
              <w:rPr>
                <w:rFonts w:ascii="Garamond" w:eastAsia="Times New Roman" w:hAnsi="Garamond" w:cs="Garamond"/>
                <w:color w:val="000000"/>
                <w:lang w:eastAsia="pl-PL"/>
              </w:rPr>
              <w:t>12 306,60 zł</w:t>
            </w:r>
          </w:p>
        </w:tc>
      </w:tr>
      <w:tr w:rsidR="00F473E8" w:rsidRPr="00CA4540" w14:paraId="5908B285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6FD5DD64" w14:textId="101B01F4" w:rsidR="00F473E8" w:rsidRPr="00CA4540" w:rsidRDefault="00FE5B5B" w:rsidP="00FE14A9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lastRenderedPageBreak/>
              <w:t>8.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125F15C1" w14:textId="77777777" w:rsidR="00F47BAF" w:rsidRDefault="007F1972" w:rsidP="00FE14A9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Neuca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S.A.</w:t>
            </w:r>
          </w:p>
          <w:p w14:paraId="7A9B260F" w14:textId="38EFF493" w:rsidR="00FE5B5B" w:rsidRPr="00CA4540" w:rsidRDefault="007F1972" w:rsidP="004A145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Forteczna 35-37; 87-100 Toruń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C4D892A" w14:textId="0AAB0192" w:rsidR="00FE5B5B" w:rsidRPr="00FE5B5B" w:rsidRDefault="00FE5B5B" w:rsidP="00FE5B5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3 - </w:t>
            </w:r>
            <w:r w:rsidRPr="00FE5B5B">
              <w:rPr>
                <w:rFonts w:ascii="Garamond" w:eastAsia="Times New Roman" w:hAnsi="Garamond" w:cs="Garamond"/>
                <w:color w:val="000000"/>
                <w:lang w:eastAsia="pl-PL"/>
              </w:rPr>
              <w:t>1 162 350,00 zł</w:t>
            </w:r>
          </w:p>
          <w:p w14:paraId="74694B32" w14:textId="38AE8752" w:rsidR="00FE5B5B" w:rsidRPr="00FE5B5B" w:rsidRDefault="00FE5B5B" w:rsidP="00FE5B5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4 - </w:t>
            </w:r>
            <w:r w:rsidRPr="00FE5B5B">
              <w:rPr>
                <w:rFonts w:ascii="Garamond" w:eastAsia="Times New Roman" w:hAnsi="Garamond" w:cs="Garamond"/>
                <w:color w:val="000000"/>
                <w:lang w:eastAsia="pl-PL"/>
              </w:rPr>
              <w:t>4 464,00 zł</w:t>
            </w:r>
          </w:p>
          <w:p w14:paraId="10381FC5" w14:textId="0EC101B6" w:rsidR="00FE5B5B" w:rsidRPr="00FE5B5B" w:rsidRDefault="00FE5B5B" w:rsidP="00FE5B5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7 - </w:t>
            </w:r>
            <w:r w:rsidRPr="00FE5B5B">
              <w:rPr>
                <w:rFonts w:ascii="Garamond" w:eastAsia="Times New Roman" w:hAnsi="Garamond" w:cs="Garamond"/>
                <w:color w:val="000000"/>
                <w:lang w:eastAsia="pl-PL"/>
              </w:rPr>
              <w:t>14 256,00 zł</w:t>
            </w:r>
          </w:p>
          <w:p w14:paraId="09B4A4D6" w14:textId="5A88AE5E" w:rsidR="00FE5B5B" w:rsidRPr="00FE5B5B" w:rsidRDefault="00FE5B5B" w:rsidP="00FE5B5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8 - </w:t>
            </w:r>
            <w:r w:rsidRPr="00FE5B5B">
              <w:rPr>
                <w:rFonts w:ascii="Garamond" w:eastAsia="Times New Roman" w:hAnsi="Garamond" w:cs="Garamond"/>
                <w:color w:val="000000"/>
                <w:lang w:eastAsia="pl-PL"/>
              </w:rPr>
              <w:t>133 437,60 zł</w:t>
            </w:r>
          </w:p>
          <w:p w14:paraId="773D6DFD" w14:textId="15B0192F" w:rsidR="00FE5B5B" w:rsidRPr="00FE5B5B" w:rsidRDefault="00FE5B5B" w:rsidP="00FE5B5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9 - </w:t>
            </w:r>
            <w:r w:rsidRPr="00FE5B5B">
              <w:rPr>
                <w:rFonts w:ascii="Garamond" w:eastAsia="Times New Roman" w:hAnsi="Garamond" w:cs="Garamond"/>
                <w:color w:val="000000"/>
                <w:lang w:eastAsia="pl-PL"/>
              </w:rPr>
              <w:t>1 391 587,00 zł</w:t>
            </w:r>
          </w:p>
          <w:p w14:paraId="53E664FA" w14:textId="7D8588D2" w:rsidR="00FE5B5B" w:rsidRPr="00FE5B5B" w:rsidRDefault="00FE5B5B" w:rsidP="00FE5B5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11 - </w:t>
            </w:r>
            <w:r w:rsidRPr="00FE5B5B">
              <w:rPr>
                <w:rFonts w:ascii="Garamond" w:eastAsia="Times New Roman" w:hAnsi="Garamond" w:cs="Garamond"/>
                <w:color w:val="000000"/>
                <w:lang w:eastAsia="pl-PL"/>
              </w:rPr>
              <w:t>18 774,00 zł</w:t>
            </w:r>
          </w:p>
          <w:p w14:paraId="2D0FFA79" w14:textId="4FFCF6CE" w:rsidR="009C015B" w:rsidRPr="00CA4540" w:rsidRDefault="00FE5B5B" w:rsidP="00FE5B5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14 - </w:t>
            </w:r>
            <w:r w:rsidRPr="00FE5B5B">
              <w:rPr>
                <w:rFonts w:ascii="Garamond" w:eastAsia="Times New Roman" w:hAnsi="Garamond" w:cs="Garamond"/>
                <w:color w:val="000000"/>
                <w:lang w:eastAsia="pl-PL"/>
              </w:rPr>
              <w:t>121 950,00 zł</w:t>
            </w:r>
          </w:p>
        </w:tc>
      </w:tr>
      <w:tr w:rsidR="00DD2E36" w:rsidRPr="00CA4540" w14:paraId="5D82D213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64E7C4B7" w14:textId="5C7011F9" w:rsidR="00DD2E36" w:rsidRPr="00CA4540" w:rsidRDefault="00DD2E36" w:rsidP="00FE14A9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9.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59D4A198" w14:textId="5ABF40E8" w:rsidR="00DD2E36" w:rsidRPr="00DD2E36" w:rsidRDefault="00DD2E36" w:rsidP="00DD2E3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DD2E36">
              <w:rPr>
                <w:rFonts w:ascii="Garamond" w:eastAsia="Times New Roman" w:hAnsi="Garamond" w:cs="Times New Roman"/>
                <w:lang w:eastAsia="pl-PL"/>
              </w:rPr>
              <w:t>Centrum Zaopatrzenia Medycznego "CEZAL" SA Wrocław,</w:t>
            </w:r>
            <w:r w:rsidR="004A1453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Pr="00DD2E36">
              <w:rPr>
                <w:rFonts w:ascii="Garamond" w:eastAsia="Times New Roman" w:hAnsi="Garamond" w:cs="Times New Roman"/>
                <w:lang w:eastAsia="pl-PL"/>
              </w:rPr>
              <w:t>Oddział KRAKÓW</w:t>
            </w:r>
          </w:p>
          <w:p w14:paraId="3F9EC2A0" w14:textId="016CFA91" w:rsidR="00DD2E36" w:rsidRDefault="0074630E" w:rsidP="00DD2E3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Balicka 117, 30-</w:t>
            </w:r>
            <w:r w:rsidR="00DD2E36" w:rsidRPr="00DD2E36">
              <w:rPr>
                <w:rFonts w:ascii="Garamond" w:eastAsia="Times New Roman" w:hAnsi="Garamond" w:cs="Times New Roman"/>
                <w:lang w:eastAsia="pl-PL"/>
              </w:rPr>
              <w:t>149 Kraków</w:t>
            </w:r>
          </w:p>
          <w:p w14:paraId="2A728A35" w14:textId="6886779A" w:rsidR="00DD2E36" w:rsidRDefault="00DD2E36" w:rsidP="00DD2E3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14:paraId="072CD20C" w14:textId="273F7925" w:rsidR="00DD2E36" w:rsidRDefault="00DD2E36" w:rsidP="0052085F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</w:t>
            </w:r>
            <w:r w:rsidRPr="00DD2E36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zęść 18 </w:t>
            </w: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- </w:t>
            </w:r>
            <w:r w:rsidRPr="00DD2E36">
              <w:rPr>
                <w:rFonts w:ascii="Garamond" w:eastAsia="Times New Roman" w:hAnsi="Garamond" w:cs="Garamond"/>
                <w:color w:val="000000"/>
                <w:lang w:eastAsia="pl-PL"/>
              </w:rPr>
              <w:t>233 325,00 zł</w:t>
            </w:r>
          </w:p>
        </w:tc>
      </w:tr>
      <w:tr w:rsidR="009B0B1D" w:rsidRPr="00CA4540" w14:paraId="0C46558C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65E41DEA" w14:textId="6562F3F2" w:rsidR="009B0B1D" w:rsidRPr="00CA4540" w:rsidRDefault="009B0B1D" w:rsidP="00FE14A9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10.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468BE3FE" w14:textId="77777777" w:rsidR="009B0B1D" w:rsidRPr="009B0B1D" w:rsidRDefault="009B0B1D" w:rsidP="009B0B1D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9B0B1D">
              <w:rPr>
                <w:rFonts w:ascii="Garamond" w:eastAsia="Times New Roman" w:hAnsi="Garamond" w:cs="Times New Roman"/>
                <w:lang w:eastAsia="pl-PL"/>
              </w:rPr>
              <w:t xml:space="preserve">Farmacol Logistyka Sp. z o. o. </w:t>
            </w:r>
          </w:p>
          <w:p w14:paraId="7B5C9603" w14:textId="2A3AA31F" w:rsidR="009B0B1D" w:rsidRDefault="009B0B1D" w:rsidP="009B0B1D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Szopieni</w:t>
            </w:r>
            <w:r w:rsidRPr="009B0B1D">
              <w:rPr>
                <w:rFonts w:ascii="Garamond" w:eastAsia="Times New Roman" w:hAnsi="Garamond" w:cs="Times New Roman"/>
                <w:lang w:eastAsia="pl-PL"/>
              </w:rPr>
              <w:t>cka 77; 40-431 Katowice</w:t>
            </w:r>
            <w:bookmarkStart w:id="0" w:name="_GoBack"/>
            <w:bookmarkEnd w:id="0"/>
          </w:p>
        </w:tc>
        <w:tc>
          <w:tcPr>
            <w:tcW w:w="2824" w:type="dxa"/>
            <w:shd w:val="clear" w:color="auto" w:fill="auto"/>
            <w:vAlign w:val="center"/>
          </w:tcPr>
          <w:p w14:paraId="0ED13882" w14:textId="70EED402" w:rsidR="009B0B1D" w:rsidRPr="009B0B1D" w:rsidRDefault="00A21E65" w:rsidP="009B0B1D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</w:t>
            </w:r>
            <w:r w:rsidR="009B0B1D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zęść 5 - </w:t>
            </w:r>
            <w:r w:rsidR="009B0B1D" w:rsidRPr="009B0B1D">
              <w:rPr>
                <w:rFonts w:ascii="Garamond" w:eastAsia="Times New Roman" w:hAnsi="Garamond" w:cs="Garamond"/>
                <w:color w:val="000000"/>
                <w:lang w:eastAsia="pl-PL"/>
              </w:rPr>
              <w:t>206 865,00 zł</w:t>
            </w:r>
          </w:p>
          <w:p w14:paraId="65464DBE" w14:textId="08E59E11" w:rsidR="009B0B1D" w:rsidRPr="009B0B1D" w:rsidRDefault="00A21E65" w:rsidP="009B0B1D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</w:t>
            </w:r>
            <w:r w:rsidR="009B0B1D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zęść 7 - </w:t>
            </w:r>
            <w:r w:rsidR="009B0B1D" w:rsidRPr="009B0B1D">
              <w:rPr>
                <w:rFonts w:ascii="Garamond" w:eastAsia="Times New Roman" w:hAnsi="Garamond" w:cs="Garamond"/>
                <w:color w:val="000000"/>
                <w:lang w:eastAsia="pl-PL"/>
              </w:rPr>
              <w:t>13 759,20 zł</w:t>
            </w:r>
          </w:p>
          <w:p w14:paraId="07651902" w14:textId="102D6C9A" w:rsidR="009B0B1D" w:rsidRPr="009B0B1D" w:rsidRDefault="00A21E65" w:rsidP="009B0B1D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</w:t>
            </w:r>
            <w:r w:rsidR="009B0B1D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zęść 9 - </w:t>
            </w:r>
            <w:r w:rsidR="009B0B1D" w:rsidRPr="009B0B1D">
              <w:rPr>
                <w:rFonts w:ascii="Garamond" w:eastAsia="Times New Roman" w:hAnsi="Garamond" w:cs="Garamond"/>
                <w:color w:val="000000"/>
                <w:lang w:eastAsia="pl-PL"/>
              </w:rPr>
              <w:t>1 273 178,50 zł</w:t>
            </w:r>
          </w:p>
          <w:p w14:paraId="75A33D8F" w14:textId="5202E296" w:rsidR="009B0B1D" w:rsidRPr="009B0B1D" w:rsidRDefault="00A21E65" w:rsidP="009B0B1D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</w:t>
            </w:r>
            <w:r w:rsidR="009B0B1D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zęść 10 - </w:t>
            </w:r>
            <w:r w:rsidR="009B0B1D" w:rsidRPr="009B0B1D">
              <w:rPr>
                <w:rFonts w:ascii="Garamond" w:eastAsia="Times New Roman" w:hAnsi="Garamond" w:cs="Garamond"/>
                <w:color w:val="000000"/>
                <w:lang w:eastAsia="pl-PL"/>
              </w:rPr>
              <w:t>1 337 480,00 zł</w:t>
            </w:r>
          </w:p>
          <w:p w14:paraId="1459300A" w14:textId="7FFBF32F" w:rsidR="009B0B1D" w:rsidRPr="009B0B1D" w:rsidRDefault="00A21E65" w:rsidP="009B0B1D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</w:t>
            </w:r>
            <w:r w:rsidR="009B0B1D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zęść 13 - </w:t>
            </w:r>
            <w:r w:rsidR="009B0B1D" w:rsidRPr="009B0B1D">
              <w:rPr>
                <w:rFonts w:ascii="Garamond" w:eastAsia="Times New Roman" w:hAnsi="Garamond" w:cs="Garamond"/>
                <w:color w:val="000000"/>
                <w:lang w:eastAsia="pl-PL"/>
              </w:rPr>
              <w:t>540 490,00 zł</w:t>
            </w:r>
          </w:p>
          <w:p w14:paraId="2E5ECE0B" w14:textId="3B1A3375" w:rsidR="009B0B1D" w:rsidRPr="009B0B1D" w:rsidRDefault="00A21E65" w:rsidP="009B0B1D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</w:t>
            </w:r>
            <w:r w:rsidR="009B0B1D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zęść 14 - </w:t>
            </w:r>
            <w:r w:rsidR="009B0B1D" w:rsidRPr="009B0B1D">
              <w:rPr>
                <w:rFonts w:ascii="Garamond" w:eastAsia="Times New Roman" w:hAnsi="Garamond" w:cs="Garamond"/>
                <w:color w:val="000000"/>
                <w:lang w:eastAsia="pl-PL"/>
              </w:rPr>
              <w:t>119 565,00 zł</w:t>
            </w:r>
          </w:p>
          <w:p w14:paraId="29F3E288" w14:textId="3B6F06A8" w:rsidR="009B0B1D" w:rsidRDefault="00A21E65" w:rsidP="009B0B1D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</w:t>
            </w:r>
            <w:r w:rsidR="009B0B1D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zęść 17 - </w:t>
            </w:r>
            <w:r w:rsidR="009B0B1D" w:rsidRPr="009B0B1D">
              <w:rPr>
                <w:rFonts w:ascii="Garamond" w:eastAsia="Times New Roman" w:hAnsi="Garamond" w:cs="Garamond"/>
                <w:color w:val="000000"/>
                <w:lang w:eastAsia="pl-PL"/>
              </w:rPr>
              <w:t>247 200,00 zł</w:t>
            </w:r>
          </w:p>
        </w:tc>
      </w:tr>
      <w:tr w:rsidR="00771514" w:rsidRPr="00CA4540" w14:paraId="1C921351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28D42F63" w14:textId="775EE43C" w:rsidR="00771514" w:rsidRPr="00CA4540" w:rsidRDefault="00771514" w:rsidP="00FE14A9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11.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760686AC" w14:textId="77777777" w:rsidR="00771514" w:rsidRPr="00771514" w:rsidRDefault="00771514" w:rsidP="0077151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771514">
              <w:rPr>
                <w:rFonts w:ascii="Garamond" w:eastAsia="Times New Roman" w:hAnsi="Garamond" w:cs="Times New Roman"/>
                <w:lang w:eastAsia="pl-PL"/>
              </w:rPr>
              <w:t>CENTRALA FARMACEUTYCZNA CEFARM SA</w:t>
            </w:r>
          </w:p>
          <w:p w14:paraId="6F2AA01C" w14:textId="2635FBA5" w:rsidR="00771514" w:rsidRDefault="00771514" w:rsidP="0077151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</w:t>
            </w:r>
            <w:r w:rsidRPr="00771514">
              <w:rPr>
                <w:rFonts w:ascii="Garamond" w:eastAsia="Times New Roman" w:hAnsi="Garamond" w:cs="Times New Roman"/>
                <w:lang w:eastAsia="pl-PL"/>
              </w:rPr>
              <w:t>l. Jana Kazimierza 16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; </w:t>
            </w:r>
            <w:r w:rsidRPr="00771514">
              <w:rPr>
                <w:rFonts w:ascii="Garamond" w:eastAsia="Times New Roman" w:hAnsi="Garamond" w:cs="Times New Roman"/>
                <w:lang w:eastAsia="pl-PL"/>
              </w:rPr>
              <w:t>01-248 Warsz</w:t>
            </w:r>
            <w:r>
              <w:rPr>
                <w:rFonts w:ascii="Garamond" w:eastAsia="Times New Roman" w:hAnsi="Garamond" w:cs="Times New Roman"/>
                <w:lang w:eastAsia="pl-PL"/>
              </w:rPr>
              <w:t>a</w:t>
            </w:r>
            <w:r w:rsidRPr="00771514">
              <w:rPr>
                <w:rFonts w:ascii="Garamond" w:eastAsia="Times New Roman" w:hAnsi="Garamond" w:cs="Times New Roman"/>
                <w:lang w:eastAsia="pl-PL"/>
              </w:rPr>
              <w:t>wa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ECC0FC1" w14:textId="54FF68CF" w:rsidR="00771514" w:rsidRPr="00771514" w:rsidRDefault="00771514" w:rsidP="00771514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3 - </w:t>
            </w:r>
            <w:r w:rsidRPr="00771514">
              <w:rPr>
                <w:rFonts w:ascii="Garamond" w:eastAsia="Times New Roman" w:hAnsi="Garamond" w:cs="Garamond"/>
                <w:color w:val="000000"/>
                <w:lang w:eastAsia="pl-PL"/>
              </w:rPr>
              <w:t>1 134 000,00 zł</w:t>
            </w:r>
          </w:p>
          <w:p w14:paraId="6BCC117D" w14:textId="5C090F6C" w:rsidR="00771514" w:rsidRPr="00771514" w:rsidRDefault="00771514" w:rsidP="00771514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5 - </w:t>
            </w:r>
            <w:r w:rsidRPr="00771514">
              <w:rPr>
                <w:rFonts w:ascii="Garamond" w:eastAsia="Times New Roman" w:hAnsi="Garamond" w:cs="Garamond"/>
                <w:color w:val="000000"/>
                <w:lang w:eastAsia="pl-PL"/>
              </w:rPr>
              <w:t>247 950,00 zł</w:t>
            </w:r>
          </w:p>
          <w:p w14:paraId="514D4663" w14:textId="38C4DD02" w:rsidR="00771514" w:rsidRDefault="00771514" w:rsidP="00771514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8 - </w:t>
            </w:r>
            <w:r w:rsidRPr="00771514">
              <w:rPr>
                <w:rFonts w:ascii="Garamond" w:eastAsia="Times New Roman" w:hAnsi="Garamond" w:cs="Garamond"/>
                <w:color w:val="000000"/>
                <w:lang w:eastAsia="pl-PL"/>
              </w:rPr>
              <w:t>128 304,00 zł</w:t>
            </w:r>
          </w:p>
        </w:tc>
      </w:tr>
      <w:tr w:rsidR="00FE0AFA" w:rsidRPr="00CA4540" w14:paraId="156171C4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1AA33621" w14:textId="5AC93DE3" w:rsidR="00FE0AFA" w:rsidRPr="00CA4540" w:rsidRDefault="00FE0AFA" w:rsidP="00FE14A9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12. 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4BF98315" w14:textId="77777777" w:rsidR="00FE0AFA" w:rsidRPr="00FE0AFA" w:rsidRDefault="00FE0AFA" w:rsidP="00FE0AFA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FE0AFA">
              <w:rPr>
                <w:rFonts w:ascii="Garamond" w:eastAsia="Times New Roman" w:hAnsi="Garamond" w:cs="Times New Roman"/>
                <w:lang w:eastAsia="pl-PL"/>
              </w:rPr>
              <w:t>TRAMCO Sp. z o. o.</w:t>
            </w:r>
          </w:p>
          <w:p w14:paraId="026043D8" w14:textId="41981AA6" w:rsidR="00FE0AFA" w:rsidRDefault="00FE0AFA" w:rsidP="00FE0AFA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FE0AFA">
              <w:rPr>
                <w:rFonts w:ascii="Garamond" w:eastAsia="Times New Roman" w:hAnsi="Garamond" w:cs="Times New Roman"/>
                <w:lang w:eastAsia="pl-PL"/>
              </w:rPr>
              <w:t>Wolskie, ul. Wolska 14, 05-860 Płochocin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62AACDD" w14:textId="23F40EC2" w:rsidR="00FE0AFA" w:rsidRPr="00FE0AFA" w:rsidRDefault="00FE0AFA" w:rsidP="00FE0AFA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5 - </w:t>
            </w:r>
            <w:r w:rsidRPr="00FE0AFA">
              <w:rPr>
                <w:rFonts w:ascii="Garamond" w:eastAsia="Times New Roman" w:hAnsi="Garamond" w:cs="Garamond"/>
                <w:color w:val="000000"/>
                <w:lang w:eastAsia="pl-PL"/>
              </w:rPr>
              <w:t>249 687,00 zł</w:t>
            </w:r>
          </w:p>
          <w:p w14:paraId="42175D42" w14:textId="7001BF58" w:rsidR="00FE0AFA" w:rsidRDefault="00FE0AFA" w:rsidP="00FE0AFA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9 - </w:t>
            </w:r>
            <w:r w:rsidRPr="00FE0AFA">
              <w:rPr>
                <w:rFonts w:ascii="Garamond" w:eastAsia="Times New Roman" w:hAnsi="Garamond" w:cs="Garamond"/>
                <w:color w:val="000000"/>
                <w:lang w:eastAsia="pl-PL"/>
              </w:rPr>
              <w:t>1 362 414,00 zł</w:t>
            </w:r>
          </w:p>
        </w:tc>
      </w:tr>
      <w:tr w:rsidR="009C0493" w:rsidRPr="00CA4540" w14:paraId="372E7C05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5AA327CD" w14:textId="26F97B4E" w:rsidR="009C0493" w:rsidRPr="00CA4540" w:rsidRDefault="009C0493" w:rsidP="00FE14A9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13.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391A2126" w14:textId="77777777" w:rsidR="009C0493" w:rsidRPr="009C0493" w:rsidRDefault="009C0493" w:rsidP="009C049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9C0493">
              <w:rPr>
                <w:rFonts w:ascii="Garamond" w:eastAsia="Times New Roman" w:hAnsi="Garamond" w:cs="Times New Roman"/>
                <w:lang w:eastAsia="pl-PL"/>
              </w:rPr>
              <w:t>Bialmed</w:t>
            </w:r>
            <w:proofErr w:type="spellEnd"/>
            <w:r w:rsidRPr="009C0493"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403AC1E2" w14:textId="767C8C62" w:rsidR="00493606" w:rsidRDefault="009C0493" w:rsidP="009C049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9C0493">
              <w:rPr>
                <w:rFonts w:ascii="Garamond" w:eastAsia="Times New Roman" w:hAnsi="Garamond" w:cs="Times New Roman"/>
                <w:lang w:eastAsia="pl-PL"/>
              </w:rPr>
              <w:t>ul. Kazimierzowska 46/48 lok 35; 02-546 Warszawa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92CCFD9" w14:textId="6FAA84CB" w:rsidR="009C0493" w:rsidRDefault="009C0493" w:rsidP="009C0493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5 - </w:t>
            </w:r>
            <w:r w:rsidRPr="009C0493">
              <w:rPr>
                <w:rFonts w:ascii="Garamond" w:eastAsia="Times New Roman" w:hAnsi="Garamond" w:cs="Garamond"/>
                <w:color w:val="000000"/>
                <w:lang w:eastAsia="pl-PL"/>
              </w:rPr>
              <w:t>257 526,00 zł</w:t>
            </w:r>
          </w:p>
        </w:tc>
      </w:tr>
      <w:tr w:rsidR="00B937D3" w:rsidRPr="00CA4540" w14:paraId="268F67D7" w14:textId="77777777" w:rsidTr="00934C19">
        <w:trPr>
          <w:trHeight w:val="360"/>
        </w:trPr>
        <w:tc>
          <w:tcPr>
            <w:tcW w:w="999" w:type="dxa"/>
            <w:shd w:val="clear" w:color="auto" w:fill="auto"/>
            <w:vAlign w:val="center"/>
          </w:tcPr>
          <w:p w14:paraId="68D7C479" w14:textId="74A272D5" w:rsidR="00B937D3" w:rsidRPr="00CA4540" w:rsidRDefault="00934C19" w:rsidP="00FE14A9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14.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21506E82" w14:textId="7E23A90B" w:rsidR="00B937D3" w:rsidRPr="00B937D3" w:rsidRDefault="00B937D3" w:rsidP="00B937D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B937D3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934C19">
              <w:rPr>
                <w:rFonts w:ascii="Garamond" w:eastAsia="Times New Roman" w:hAnsi="Garamond" w:cs="Times New Roman"/>
                <w:lang w:eastAsia="pl-PL"/>
              </w:rPr>
              <w:t>ptifarma</w:t>
            </w:r>
            <w:proofErr w:type="spellEnd"/>
            <w:r w:rsidR="00934C19">
              <w:rPr>
                <w:rFonts w:ascii="Garamond" w:eastAsia="Times New Roman" w:hAnsi="Garamond" w:cs="Times New Roman"/>
                <w:lang w:eastAsia="pl-PL"/>
              </w:rPr>
              <w:t xml:space="preserve"> Sp. z</w:t>
            </w:r>
            <w:r w:rsidRPr="00B937D3">
              <w:rPr>
                <w:rFonts w:ascii="Garamond" w:eastAsia="Times New Roman" w:hAnsi="Garamond" w:cs="Times New Roman"/>
                <w:lang w:eastAsia="pl-PL"/>
              </w:rPr>
              <w:t xml:space="preserve"> o. o. Sp. K.</w:t>
            </w:r>
          </w:p>
          <w:p w14:paraId="38994321" w14:textId="3045CE7C" w:rsidR="00B937D3" w:rsidRDefault="00B937D3" w:rsidP="00B937D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B937D3">
              <w:rPr>
                <w:rFonts w:ascii="Garamond" w:eastAsia="Times New Roman" w:hAnsi="Garamond" w:cs="Times New Roman"/>
                <w:lang w:eastAsia="pl-PL"/>
              </w:rPr>
              <w:t>ul. Sokołowska 14, 05-806 Sokołów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AB1156A" w14:textId="5834E186" w:rsidR="00B937D3" w:rsidRDefault="00934C19" w:rsidP="00934C19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16 - </w:t>
            </w:r>
            <w:r w:rsidRPr="00934C19">
              <w:rPr>
                <w:rFonts w:ascii="Garamond" w:eastAsia="Times New Roman" w:hAnsi="Garamond" w:cs="Garamond"/>
                <w:color w:val="000000"/>
                <w:lang w:eastAsia="pl-PL"/>
              </w:rPr>
              <w:t>148 145,22 zł</w:t>
            </w:r>
          </w:p>
        </w:tc>
      </w:tr>
      <w:tr w:rsidR="00934C19" w:rsidRPr="00CA4540" w14:paraId="7C131CE0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0AB52DAE" w14:textId="32E11616" w:rsidR="00934C19" w:rsidRPr="00CA4540" w:rsidRDefault="00091405" w:rsidP="00FE14A9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15.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149C6DAF" w14:textId="77777777" w:rsidR="00934C19" w:rsidRPr="00934C19" w:rsidRDefault="00934C19" w:rsidP="00934C19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934C19">
              <w:rPr>
                <w:rFonts w:ascii="Garamond" w:eastAsia="Times New Roman" w:hAnsi="Garamond" w:cs="Times New Roman"/>
                <w:lang w:eastAsia="pl-PL"/>
              </w:rPr>
              <w:t xml:space="preserve">CSL </w:t>
            </w:r>
            <w:proofErr w:type="spellStart"/>
            <w:r w:rsidRPr="00934C19">
              <w:rPr>
                <w:rFonts w:ascii="Garamond" w:eastAsia="Times New Roman" w:hAnsi="Garamond" w:cs="Times New Roman"/>
                <w:lang w:eastAsia="pl-PL"/>
              </w:rPr>
              <w:t>Behring</w:t>
            </w:r>
            <w:proofErr w:type="spellEnd"/>
            <w:r w:rsidRPr="00934C19">
              <w:rPr>
                <w:rFonts w:ascii="Garamond" w:eastAsia="Times New Roman" w:hAnsi="Garamond" w:cs="Times New Roman"/>
                <w:lang w:eastAsia="pl-PL"/>
              </w:rPr>
              <w:t xml:space="preserve"> Sp. z o.o.</w:t>
            </w:r>
          </w:p>
          <w:p w14:paraId="63A625FB" w14:textId="60A39BDA" w:rsidR="00934C19" w:rsidRDefault="00934C19" w:rsidP="00934C19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934C19">
              <w:rPr>
                <w:rFonts w:ascii="Garamond" w:eastAsia="Times New Roman" w:hAnsi="Garamond" w:cs="Times New Roman"/>
                <w:lang w:eastAsia="pl-PL"/>
              </w:rPr>
              <w:t>ul. A. Branickiego 17, 02-972 Warszawa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780BE9BE" w14:textId="50948400" w:rsidR="00934C19" w:rsidRDefault="00934C19" w:rsidP="00934C19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6 - </w:t>
            </w:r>
            <w:r w:rsidRPr="00934C19">
              <w:rPr>
                <w:rFonts w:ascii="Garamond" w:eastAsia="Times New Roman" w:hAnsi="Garamond" w:cs="Garamond"/>
                <w:color w:val="000000"/>
                <w:lang w:eastAsia="pl-PL"/>
              </w:rPr>
              <w:t>346 833,50 zł</w:t>
            </w:r>
          </w:p>
        </w:tc>
      </w:tr>
      <w:tr w:rsidR="008A134F" w:rsidRPr="00CA4540" w14:paraId="59A34157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51A512D8" w14:textId="7C028F98" w:rsidR="008A134F" w:rsidRDefault="00091405" w:rsidP="00FE14A9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16</w:t>
            </w:r>
            <w:r w:rsidR="00E67D75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21CA3DBB" w14:textId="77777777" w:rsidR="008A134F" w:rsidRDefault="00E67D75" w:rsidP="00FE14A9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Fresenius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Kabi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Polska Sp. z o. o. </w:t>
            </w:r>
          </w:p>
          <w:p w14:paraId="44D0C6CE" w14:textId="661089EC" w:rsidR="00091405" w:rsidRPr="00CA4540" w:rsidRDefault="00E67D75" w:rsidP="00FE14A9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Al. Jerozolimskie 134; 02-305 Warszawa 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54AF96A" w14:textId="77777777" w:rsidR="008A134F" w:rsidRDefault="008A134F" w:rsidP="0052085F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8A134F">
              <w:rPr>
                <w:rFonts w:ascii="Garamond" w:eastAsia="Times New Roman" w:hAnsi="Garamond" w:cs="Garamond"/>
                <w:color w:val="000000"/>
                <w:lang w:eastAsia="pl-PL"/>
              </w:rPr>
              <w:t>Część</w:t>
            </w:r>
            <w:r w:rsidR="00E67D75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</w:t>
            </w:r>
            <w:r w:rsidR="00091405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15 - </w:t>
            </w:r>
            <w:r w:rsidR="00091405" w:rsidRPr="00091405">
              <w:rPr>
                <w:rFonts w:ascii="Garamond" w:eastAsia="Times New Roman" w:hAnsi="Garamond" w:cs="Garamond"/>
                <w:color w:val="000000"/>
                <w:lang w:eastAsia="pl-PL"/>
              </w:rPr>
              <w:t>501 100,00 zł</w:t>
            </w:r>
          </w:p>
          <w:p w14:paraId="18679A9D" w14:textId="57B87A9D" w:rsidR="00091405" w:rsidRDefault="00091405" w:rsidP="0052085F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21 - </w:t>
            </w:r>
            <w:r w:rsidRPr="00091405">
              <w:rPr>
                <w:rFonts w:ascii="Garamond" w:eastAsia="Times New Roman" w:hAnsi="Garamond" w:cs="Garamond"/>
                <w:color w:val="000000"/>
                <w:lang w:eastAsia="pl-PL"/>
              </w:rPr>
              <w:t>8 136,00 zł</w:t>
            </w:r>
          </w:p>
        </w:tc>
      </w:tr>
    </w:tbl>
    <w:p w14:paraId="775E8A9B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lang w:eastAsia="pl-PL"/>
        </w:rPr>
      </w:pPr>
    </w:p>
    <w:p w14:paraId="7A6148CD" w14:textId="68F81272" w:rsidR="007A3D32" w:rsidRPr="00F02736" w:rsidRDefault="007A3D32" w:rsidP="003E03F8">
      <w:pPr>
        <w:ind w:firstLine="708"/>
        <w:jc w:val="both"/>
        <w:rPr>
          <w:rFonts w:ascii="Garamond" w:eastAsia="Calibri" w:hAnsi="Garamond" w:cs="Times New Roman"/>
        </w:rPr>
      </w:pPr>
    </w:p>
    <w:p w14:paraId="4DAC3E77" w14:textId="77777777" w:rsidR="00284FD2" w:rsidRPr="00CA4540" w:rsidRDefault="00284FD2" w:rsidP="0023432A">
      <w:pPr>
        <w:rPr>
          <w:rFonts w:ascii="Garamond" w:hAnsi="Garamond"/>
        </w:rPr>
      </w:pPr>
    </w:p>
    <w:sectPr w:rsidR="00284FD2" w:rsidRPr="00CA4540" w:rsidSect="00AE5030">
      <w:headerReference w:type="default" r:id="rId9"/>
      <w:footerReference w:type="default" r:id="rId10"/>
      <w:pgSz w:w="11906" w:h="16838"/>
      <w:pgMar w:top="878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D3594" w14:textId="77777777" w:rsidR="00CE2FF3" w:rsidRDefault="00CE2FF3" w:rsidP="00E22E7B">
      <w:r>
        <w:separator/>
      </w:r>
    </w:p>
  </w:endnote>
  <w:endnote w:type="continuationSeparator" w:id="0">
    <w:p w14:paraId="39725831" w14:textId="77777777" w:rsidR="00CE2FF3" w:rsidRDefault="00CE2FF3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44480" w14:textId="77777777" w:rsidR="00CE2FF3" w:rsidRDefault="00CE2FF3" w:rsidP="00E22E7B">
      <w:r>
        <w:separator/>
      </w:r>
    </w:p>
  </w:footnote>
  <w:footnote w:type="continuationSeparator" w:id="0">
    <w:p w14:paraId="3C299A58" w14:textId="77777777" w:rsidR="00CE2FF3" w:rsidRDefault="00CE2FF3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7E9A0F2C" w:rsidR="00E22E7B" w:rsidRDefault="0023432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31936518">
          <wp:extent cx="1762125" cy="952500"/>
          <wp:effectExtent l="0" t="0" r="9525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BAE"/>
    <w:rsid w:val="00005F4B"/>
    <w:rsid w:val="00034887"/>
    <w:rsid w:val="000466AA"/>
    <w:rsid w:val="000521E2"/>
    <w:rsid w:val="000642CB"/>
    <w:rsid w:val="000721EA"/>
    <w:rsid w:val="00074020"/>
    <w:rsid w:val="000764B5"/>
    <w:rsid w:val="00085003"/>
    <w:rsid w:val="00091405"/>
    <w:rsid w:val="00095103"/>
    <w:rsid w:val="000B2E90"/>
    <w:rsid w:val="000C0847"/>
    <w:rsid w:val="000E5022"/>
    <w:rsid w:val="000E521F"/>
    <w:rsid w:val="000E54D3"/>
    <w:rsid w:val="0011174B"/>
    <w:rsid w:val="00182D25"/>
    <w:rsid w:val="001D62FC"/>
    <w:rsid w:val="001E1FD9"/>
    <w:rsid w:val="00200B31"/>
    <w:rsid w:val="0021639B"/>
    <w:rsid w:val="0023432A"/>
    <w:rsid w:val="00234AD4"/>
    <w:rsid w:val="00260DEB"/>
    <w:rsid w:val="00284FD2"/>
    <w:rsid w:val="0029730D"/>
    <w:rsid w:val="00321C75"/>
    <w:rsid w:val="003224B5"/>
    <w:rsid w:val="00341ACC"/>
    <w:rsid w:val="00343732"/>
    <w:rsid w:val="003505C4"/>
    <w:rsid w:val="003654A2"/>
    <w:rsid w:val="00375459"/>
    <w:rsid w:val="003A6DFF"/>
    <w:rsid w:val="003B6BF5"/>
    <w:rsid w:val="003E03F8"/>
    <w:rsid w:val="003F0D92"/>
    <w:rsid w:val="003F447D"/>
    <w:rsid w:val="003F68BD"/>
    <w:rsid w:val="00403FA2"/>
    <w:rsid w:val="00417B38"/>
    <w:rsid w:val="00493606"/>
    <w:rsid w:val="00495062"/>
    <w:rsid w:val="004A1453"/>
    <w:rsid w:val="004C311E"/>
    <w:rsid w:val="0052085F"/>
    <w:rsid w:val="00524B31"/>
    <w:rsid w:val="005648AF"/>
    <w:rsid w:val="0058666B"/>
    <w:rsid w:val="005A0712"/>
    <w:rsid w:val="005C7BE2"/>
    <w:rsid w:val="005D0F10"/>
    <w:rsid w:val="005D4E98"/>
    <w:rsid w:val="00600795"/>
    <w:rsid w:val="00631946"/>
    <w:rsid w:val="00653B57"/>
    <w:rsid w:val="00662229"/>
    <w:rsid w:val="006A0076"/>
    <w:rsid w:val="006D7543"/>
    <w:rsid w:val="006E7573"/>
    <w:rsid w:val="007063B3"/>
    <w:rsid w:val="00727865"/>
    <w:rsid w:val="00731A0C"/>
    <w:rsid w:val="0074630E"/>
    <w:rsid w:val="007710AA"/>
    <w:rsid w:val="00771514"/>
    <w:rsid w:val="0079757F"/>
    <w:rsid w:val="007A25C8"/>
    <w:rsid w:val="007A3D32"/>
    <w:rsid w:val="007F1972"/>
    <w:rsid w:val="00805859"/>
    <w:rsid w:val="00823C08"/>
    <w:rsid w:val="00825700"/>
    <w:rsid w:val="00825B46"/>
    <w:rsid w:val="008423BE"/>
    <w:rsid w:val="0086504A"/>
    <w:rsid w:val="00865D41"/>
    <w:rsid w:val="008A134F"/>
    <w:rsid w:val="008C08B6"/>
    <w:rsid w:val="00934C19"/>
    <w:rsid w:val="00957C5A"/>
    <w:rsid w:val="00957E08"/>
    <w:rsid w:val="00983A86"/>
    <w:rsid w:val="009937C2"/>
    <w:rsid w:val="009A5839"/>
    <w:rsid w:val="009B0B1D"/>
    <w:rsid w:val="009B3680"/>
    <w:rsid w:val="009C015B"/>
    <w:rsid w:val="009C0493"/>
    <w:rsid w:val="009C39EE"/>
    <w:rsid w:val="009E0667"/>
    <w:rsid w:val="009E340E"/>
    <w:rsid w:val="009F26E2"/>
    <w:rsid w:val="009F6892"/>
    <w:rsid w:val="009F75A2"/>
    <w:rsid w:val="00A21E65"/>
    <w:rsid w:val="00A2549D"/>
    <w:rsid w:val="00A30432"/>
    <w:rsid w:val="00A66129"/>
    <w:rsid w:val="00A94613"/>
    <w:rsid w:val="00AA2535"/>
    <w:rsid w:val="00AB7B79"/>
    <w:rsid w:val="00AE5030"/>
    <w:rsid w:val="00B136AB"/>
    <w:rsid w:val="00B169B2"/>
    <w:rsid w:val="00B2122A"/>
    <w:rsid w:val="00B22556"/>
    <w:rsid w:val="00B4325A"/>
    <w:rsid w:val="00B760A1"/>
    <w:rsid w:val="00B937D3"/>
    <w:rsid w:val="00BB1155"/>
    <w:rsid w:val="00BB395D"/>
    <w:rsid w:val="00BB67D9"/>
    <w:rsid w:val="00C03926"/>
    <w:rsid w:val="00C816C0"/>
    <w:rsid w:val="00CA4540"/>
    <w:rsid w:val="00CD78A2"/>
    <w:rsid w:val="00CE2FF3"/>
    <w:rsid w:val="00D0040E"/>
    <w:rsid w:val="00D10BA9"/>
    <w:rsid w:val="00D150CA"/>
    <w:rsid w:val="00D876BE"/>
    <w:rsid w:val="00D9771B"/>
    <w:rsid w:val="00DB3714"/>
    <w:rsid w:val="00DC6D5D"/>
    <w:rsid w:val="00DD2E36"/>
    <w:rsid w:val="00E07825"/>
    <w:rsid w:val="00E22E7B"/>
    <w:rsid w:val="00E31F2B"/>
    <w:rsid w:val="00E42DD1"/>
    <w:rsid w:val="00E631DB"/>
    <w:rsid w:val="00E67D75"/>
    <w:rsid w:val="00EB3C8B"/>
    <w:rsid w:val="00EC78B4"/>
    <w:rsid w:val="00ED612F"/>
    <w:rsid w:val="00EF18B1"/>
    <w:rsid w:val="00F103EC"/>
    <w:rsid w:val="00F238E5"/>
    <w:rsid w:val="00F33BC4"/>
    <w:rsid w:val="00F43FC5"/>
    <w:rsid w:val="00F448E4"/>
    <w:rsid w:val="00F473E8"/>
    <w:rsid w:val="00F47BAF"/>
    <w:rsid w:val="00F5039E"/>
    <w:rsid w:val="00F65534"/>
    <w:rsid w:val="00F67DC9"/>
    <w:rsid w:val="00F718D3"/>
    <w:rsid w:val="00F76310"/>
    <w:rsid w:val="00F87037"/>
    <w:rsid w:val="00F91E6A"/>
    <w:rsid w:val="00FA242E"/>
    <w:rsid w:val="00FC00BA"/>
    <w:rsid w:val="00FE0AFA"/>
    <w:rsid w:val="00FE14A9"/>
    <w:rsid w:val="00FE3C98"/>
    <w:rsid w:val="00FE4B86"/>
    <w:rsid w:val="00FE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432A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C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195</cp:revision>
  <cp:lastPrinted>2019-09-19T12:38:00Z</cp:lastPrinted>
  <dcterms:created xsi:type="dcterms:W3CDTF">2019-11-18T06:42:00Z</dcterms:created>
  <dcterms:modified xsi:type="dcterms:W3CDTF">2021-10-12T11:16:00Z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